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B59F" w14:textId="21FB51DB" w:rsidR="00014077" w:rsidRPr="00014077" w:rsidRDefault="00014077" w:rsidP="00014077">
      <w:pPr>
        <w:spacing w:after="0" w:line="288" w:lineRule="auto"/>
        <w:rPr>
          <w:rFonts w:ascii="Arial" w:hAnsi="Arial" w:cs="Arial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Read the text</w:t>
      </w:r>
      <w:r w:rsidRPr="00014077">
        <w:rPr>
          <w:rFonts w:ascii="Arial" w:hAnsi="Arial" w:cs="Arial"/>
          <w:b/>
          <w:bCs/>
          <w:sz w:val="26"/>
          <w:szCs w:val="26"/>
          <w:lang w:val="en-US"/>
        </w:rPr>
        <w:t>:</w:t>
      </w:r>
      <w:r w:rsidR="0091050A" w:rsidRPr="0091050A">
        <w:rPr>
          <w:lang w:val="en-US"/>
        </w:rPr>
        <w:t xml:space="preserve"> </w:t>
      </w:r>
    </w:p>
    <w:p w14:paraId="1DF9F257" w14:textId="4C8C3B57" w:rsidR="00014077" w:rsidRPr="00014077" w:rsidRDefault="00014077" w:rsidP="00014077">
      <w:pPr>
        <w:spacing w:after="0" w:line="288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24DD13C6" w14:textId="3ACD5DAF" w:rsidR="00014077" w:rsidRDefault="00DD3092" w:rsidP="0001407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93A421" wp14:editId="19E5ACC7">
            <wp:simplePos x="0" y="0"/>
            <wp:positionH relativeFrom="column">
              <wp:posOffset>41910</wp:posOffset>
            </wp:positionH>
            <wp:positionV relativeFrom="paragraph">
              <wp:posOffset>12065</wp:posOffset>
            </wp:positionV>
            <wp:extent cx="871855" cy="859790"/>
            <wp:effectExtent l="6033" t="0" r="0" b="0"/>
            <wp:wrapTight wrapText="bothSides">
              <wp:wrapPolygon edited="0">
                <wp:start x="21451" y="-152"/>
                <wp:lineTo x="684" y="-152"/>
                <wp:lineTo x="684" y="20906"/>
                <wp:lineTo x="21451" y="20906"/>
                <wp:lineTo x="21451" y="-152"/>
              </wp:wrapPolygon>
            </wp:wrapTight>
            <wp:docPr id="954137113" name="Рисунок 1" descr="Нет опис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 описания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4" t="45496" r="36351" b="37428"/>
                    <a:stretch/>
                  </pic:blipFill>
                  <pic:spPr bwMode="auto">
                    <a:xfrm rot="16200000">
                      <a:off x="0" y="0"/>
                      <a:ext cx="87185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077"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Last weekend was </w:t>
      </w:r>
      <w:proofErr w:type="gramStart"/>
      <w:r w:rsidR="00014077"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really nice</w:t>
      </w:r>
      <w:proofErr w:type="gramEnd"/>
      <w:r w:rsidR="00014077"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. On Saturday, I went to the cinema with my friends. We watched a comedy </w:t>
      </w:r>
      <w:proofErr w:type="gramStart"/>
      <w:r w:rsidR="00014077"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movie</w:t>
      </w:r>
      <w:proofErr w:type="gramEnd"/>
      <w:r w:rsidR="00014077"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and it was very funny. After that, we went to a cafe and had some juice and cake. It was great to see my friends and chat about our lives.</w:t>
      </w:r>
    </w:p>
    <w:p w14:paraId="7FCFB404" w14:textId="77777777" w:rsidR="00014077" w:rsidRDefault="00014077" w:rsidP="0001407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On Sunday, I spent time with my family. We visited my grandparents who live in the countryside. They cooked us a delicious lunch with lots of food. We ate roast chicken, potatoes, vegetables, and salad. Everything was so tasty!</w:t>
      </w:r>
    </w:p>
    <w:p w14:paraId="028F3C56" w14:textId="1F744DC2" w:rsidR="00014077" w:rsidRPr="00014077" w:rsidRDefault="00014077" w:rsidP="0001407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In the afternoon, we </w:t>
      </w:r>
      <w:r w:rsidR="00B027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went for</w:t>
      </w:r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a walk in the fields near my grandparents' house. The weather was sunny and warm, and it was lovely to be outside in nature. We saw some cows and sheep.</w:t>
      </w:r>
    </w:p>
    <w:p w14:paraId="465194D2" w14:textId="64E04BEB" w:rsidR="00F349BD" w:rsidRDefault="00014077" w:rsidP="00014077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My weekends are always different. </w:t>
      </w:r>
      <w:r w:rsidR="009A3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And</w:t>
      </w:r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usually</w:t>
      </w:r>
      <w:proofErr w:type="gramEnd"/>
      <w:r w:rsidRPr="000140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I spend them with my family or friends.</w:t>
      </w:r>
    </w:p>
    <w:p w14:paraId="55250165" w14:textId="77777777" w:rsidR="00014077" w:rsidRPr="00014077" w:rsidRDefault="00014077" w:rsidP="0001407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8F96D44" w14:textId="77777777" w:rsidR="00014077" w:rsidRPr="00014077" w:rsidRDefault="00014077" w:rsidP="00014077">
      <w:pPr>
        <w:spacing w:after="0" w:line="288" w:lineRule="auto"/>
        <w:rPr>
          <w:b/>
          <w:bCs/>
          <w:sz w:val="26"/>
          <w:szCs w:val="26"/>
          <w:lang w:val="en-US"/>
        </w:rPr>
      </w:pPr>
    </w:p>
    <w:p w14:paraId="22CEA941" w14:textId="77777777" w:rsidR="00014077" w:rsidRDefault="00014077" w:rsidP="00B027EB">
      <w:pPr>
        <w:spacing w:after="0" w:line="360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  <w:r w:rsidRPr="00014077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n-US"/>
        </w:rPr>
        <w:t>True or false?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1. The writer went to the cinema with his/her family.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2. The writer watched a horror movie.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3. The writer went to a cafe after the cinema.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__</w:t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4. The writer had coffee and cake at the cafe.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5. The writer spent Sunday with </w:t>
      </w:r>
      <w:r w:rsidR="009A345D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his/her</w:t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f</w:t>
      </w:r>
      <w:r w:rsidR="009A345D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amily</w:t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6. The writer's grandparents live in the city.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7. The writer's family had a delicious lunch.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8. They ate pizza for lunch.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__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9. The writer's family went to the beach.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__</w:t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</w:t>
      </w:r>
      <w:r w:rsidRPr="00014077">
        <w:rPr>
          <w:rFonts w:ascii="Arial" w:hAnsi="Arial" w:cs="Arial"/>
          <w:color w:val="000000"/>
          <w:sz w:val="26"/>
          <w:szCs w:val="26"/>
          <w:lang w:val="en-US"/>
        </w:rPr>
        <w:br/>
      </w:r>
      <w:r w:rsidRPr="00014077"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>10. The weather was sunny and warm on Sunday.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  <w:t xml:space="preserve"> __</w:t>
      </w:r>
    </w:p>
    <w:p w14:paraId="482F9D8F" w14:textId="77777777" w:rsidR="009A345D" w:rsidRDefault="009A345D" w:rsidP="00014077">
      <w:pPr>
        <w:spacing w:after="0" w:line="288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p w14:paraId="02B3BB3C" w14:textId="77777777" w:rsidR="009A345D" w:rsidRDefault="009A345D" w:rsidP="00014077">
      <w:pPr>
        <w:spacing w:after="0" w:line="288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p w14:paraId="7DF5BFEA" w14:textId="77777777" w:rsidR="009A345D" w:rsidRDefault="009A345D" w:rsidP="00014077">
      <w:pPr>
        <w:spacing w:after="0" w:line="288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p w14:paraId="3365B308" w14:textId="77777777" w:rsidR="00B027EB" w:rsidRDefault="00B027EB" w:rsidP="00014077">
      <w:pPr>
        <w:spacing w:after="0" w:line="288" w:lineRule="auto"/>
        <w:rPr>
          <w:rFonts w:ascii="Arial" w:hAnsi="Arial" w:cs="Arial"/>
          <w:color w:val="000000"/>
          <w:sz w:val="26"/>
          <w:szCs w:val="26"/>
          <w:shd w:val="clear" w:color="auto" w:fill="FFFFFF"/>
          <w:lang w:val="en-US"/>
        </w:rPr>
      </w:pPr>
    </w:p>
    <w:sectPr w:rsidR="00B027EB" w:rsidSect="0001407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5EFA"/>
    <w:multiLevelType w:val="hybridMultilevel"/>
    <w:tmpl w:val="8F4869A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535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77"/>
    <w:rsid w:val="00014077"/>
    <w:rsid w:val="00557B83"/>
    <w:rsid w:val="009074CE"/>
    <w:rsid w:val="0091050A"/>
    <w:rsid w:val="009A345D"/>
    <w:rsid w:val="00B027EB"/>
    <w:rsid w:val="00C055B6"/>
    <w:rsid w:val="00DD3092"/>
    <w:rsid w:val="00F3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F402"/>
  <w15:chartTrackingRefBased/>
  <w15:docId w15:val="{BA461CCA-D022-4381-96A3-9FDA908E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7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Bocharnikova Marina</dc:creator>
  <cp:keywords/>
  <dc:description/>
  <cp:lastModifiedBy>Ian Price</cp:lastModifiedBy>
  <cp:revision>2</cp:revision>
  <cp:lastPrinted>2023-05-19T15:54:00Z</cp:lastPrinted>
  <dcterms:created xsi:type="dcterms:W3CDTF">2023-05-19T15:55:00Z</dcterms:created>
  <dcterms:modified xsi:type="dcterms:W3CDTF">2023-05-19T15:55:00Z</dcterms:modified>
</cp:coreProperties>
</file>